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C8" w:rsidRPr="00B05263" w:rsidRDefault="005032C8" w:rsidP="005032C8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B05263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5032C8" w:rsidRPr="00B05263" w:rsidRDefault="005032C8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5032C8" w:rsidRPr="00B05263" w:rsidRDefault="005032C8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>可児市長　　　様</w:t>
      </w:r>
    </w:p>
    <w:p w:rsidR="005032C8" w:rsidRPr="00B05263" w:rsidRDefault="005032C8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>（管理機関）</w:t>
      </w:r>
    </w:p>
    <w:p w:rsidR="00A65FDD" w:rsidRPr="00B05263" w:rsidRDefault="00A65FDD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65FDD" w:rsidRPr="00B05263" w:rsidRDefault="00A65FDD" w:rsidP="00B05263">
      <w:pPr>
        <w:overflowPunct w:val="0"/>
        <w:autoSpaceDE w:val="0"/>
        <w:autoSpaceDN w:val="0"/>
        <w:ind w:firstLineChars="2041" w:firstLine="4951"/>
        <w:rPr>
          <w:sz w:val="24"/>
          <w:szCs w:val="24"/>
        </w:rPr>
      </w:pPr>
      <w:r w:rsidRPr="00B05263">
        <w:rPr>
          <w:rFonts w:hint="eastAsia"/>
          <w:sz w:val="24"/>
          <w:szCs w:val="24"/>
        </w:rPr>
        <w:t xml:space="preserve">（申請者）　　　　　　　　　　</w:t>
      </w:r>
    </w:p>
    <w:p w:rsidR="00A65FDD" w:rsidRPr="00B05263" w:rsidRDefault="00A65FDD" w:rsidP="00B05263">
      <w:pPr>
        <w:overflowPunct w:val="0"/>
        <w:autoSpaceDE w:val="0"/>
        <w:autoSpaceDN w:val="0"/>
        <w:ind w:firstLineChars="2141" w:firstLine="5194"/>
        <w:rPr>
          <w:sz w:val="24"/>
          <w:szCs w:val="24"/>
        </w:rPr>
      </w:pPr>
      <w:r w:rsidRPr="00B05263">
        <w:rPr>
          <w:rFonts w:hint="eastAsia"/>
          <w:sz w:val="24"/>
          <w:szCs w:val="24"/>
        </w:rPr>
        <w:t>住所</w:t>
      </w:r>
    </w:p>
    <w:p w:rsidR="00A65FDD" w:rsidRPr="00B05263" w:rsidRDefault="00A65FDD" w:rsidP="00B05263">
      <w:pPr>
        <w:overflowPunct w:val="0"/>
        <w:autoSpaceDE w:val="0"/>
        <w:autoSpaceDN w:val="0"/>
        <w:ind w:firstLineChars="2141" w:firstLine="5194"/>
        <w:rPr>
          <w:sz w:val="24"/>
          <w:szCs w:val="24"/>
        </w:rPr>
      </w:pPr>
      <w:r w:rsidRPr="00B05263">
        <w:rPr>
          <w:rFonts w:hint="eastAsia"/>
          <w:sz w:val="24"/>
          <w:szCs w:val="24"/>
        </w:rPr>
        <w:t xml:space="preserve">氏名　　　　　　　　　　　　</w:t>
      </w:r>
    </w:p>
    <w:p w:rsidR="00A65FDD" w:rsidRPr="00B05263" w:rsidRDefault="00A65FDD" w:rsidP="00B05263">
      <w:pPr>
        <w:overflowPunct w:val="0"/>
        <w:autoSpaceDE w:val="0"/>
        <w:autoSpaceDN w:val="0"/>
        <w:ind w:firstLineChars="2141" w:firstLine="5194"/>
        <w:rPr>
          <w:sz w:val="24"/>
          <w:szCs w:val="24"/>
        </w:rPr>
      </w:pPr>
      <w:r w:rsidRPr="00B05263">
        <w:rPr>
          <w:rFonts w:hint="eastAsia"/>
          <w:sz w:val="24"/>
          <w:szCs w:val="24"/>
        </w:rPr>
        <w:t>電話</w:t>
      </w:r>
    </w:p>
    <w:p w:rsidR="005032C8" w:rsidRPr="00B05263" w:rsidRDefault="00A65FDD" w:rsidP="00A65FDD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/>
          <w:sz w:val="24"/>
          <w:szCs w:val="24"/>
        </w:rPr>
        <w:t xml:space="preserve">　</w:t>
      </w:r>
    </w:p>
    <w:p w:rsidR="00A65FDD" w:rsidRPr="00B05263" w:rsidRDefault="00A65FDD" w:rsidP="00A65FDD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5032C8" w:rsidRPr="00B05263" w:rsidRDefault="005032C8" w:rsidP="005032C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>可児市地域支え愛ポイント制度ボランティア登録</w:t>
      </w:r>
      <w:r w:rsidR="00E10211" w:rsidRPr="00B05263">
        <w:rPr>
          <w:rFonts w:ascii="Century" w:eastAsia="ＭＳ 明朝" w:hAnsi="Century" w:cs="Times New Roman" w:hint="eastAsia"/>
          <w:sz w:val="24"/>
          <w:szCs w:val="24"/>
        </w:rPr>
        <w:t>変更届</w:t>
      </w:r>
    </w:p>
    <w:p w:rsidR="005032C8" w:rsidRDefault="005032C8" w:rsidP="005032C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B05263" w:rsidRPr="00B05263" w:rsidRDefault="00B05263" w:rsidP="005032C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5032C8" w:rsidRPr="00B05263" w:rsidRDefault="005032C8" w:rsidP="00B05263">
      <w:pPr>
        <w:ind w:firstLineChars="100" w:firstLine="243"/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>可児市地域支え愛ポイント制度ボランティア登録</w:t>
      </w:r>
      <w:r w:rsidR="00E10211" w:rsidRPr="00B05263">
        <w:rPr>
          <w:rFonts w:ascii="Century" w:eastAsia="ＭＳ 明朝" w:hAnsi="Century" w:cs="Times New Roman" w:hint="eastAsia"/>
          <w:sz w:val="24"/>
          <w:szCs w:val="24"/>
        </w:rPr>
        <w:t>の内容を下記のとおり変更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5032C8" w:rsidRDefault="005032C8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05263" w:rsidRPr="00B05263" w:rsidRDefault="00B05263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5032C8" w:rsidRPr="00B05263" w:rsidRDefault="005032C8" w:rsidP="00A65FDD">
      <w:pPr>
        <w:pStyle w:val="a3"/>
        <w:rPr>
          <w:sz w:val="24"/>
          <w:szCs w:val="24"/>
        </w:rPr>
      </w:pPr>
      <w:r w:rsidRPr="00B05263">
        <w:rPr>
          <w:rFonts w:hint="eastAsia"/>
          <w:sz w:val="24"/>
          <w:szCs w:val="24"/>
        </w:rPr>
        <w:t>記</w:t>
      </w:r>
    </w:p>
    <w:p w:rsidR="00A65FDD" w:rsidRDefault="00A65FDD" w:rsidP="00A65FDD">
      <w:pPr>
        <w:rPr>
          <w:sz w:val="24"/>
          <w:szCs w:val="24"/>
        </w:rPr>
      </w:pPr>
    </w:p>
    <w:p w:rsidR="00B05263" w:rsidRPr="00B05263" w:rsidRDefault="00B05263" w:rsidP="00A65FDD">
      <w:pPr>
        <w:rPr>
          <w:sz w:val="24"/>
          <w:szCs w:val="24"/>
        </w:rPr>
      </w:pPr>
    </w:p>
    <w:p w:rsidR="006C4866" w:rsidRPr="00B05263" w:rsidRDefault="00E10211" w:rsidP="006C4866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 xml:space="preserve">変更内容　</w:t>
      </w:r>
      <w:r w:rsidR="006C4866" w:rsidRPr="00B05263">
        <w:rPr>
          <w:rFonts w:hint="eastAsia"/>
          <w:sz w:val="24"/>
          <w:szCs w:val="24"/>
        </w:rPr>
        <w:t>（いずれかに〇をつけてください。）</w:t>
      </w:r>
    </w:p>
    <w:p w:rsidR="00E10211" w:rsidRPr="00B05263" w:rsidRDefault="00E10211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3274E0" w:rsidRPr="00B05263" w:rsidRDefault="003274E0" w:rsidP="006C4866">
      <w:pPr>
        <w:ind w:firstLineChars="400" w:firstLine="970"/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.</w:t>
      </w:r>
      <w:r w:rsidRPr="00B05263">
        <w:rPr>
          <w:rFonts w:ascii="Century" w:eastAsia="ＭＳ 明朝" w:hAnsi="Century" w:cs="Times New Roman" w:hint="eastAsia"/>
          <w:sz w:val="24"/>
          <w:szCs w:val="24"/>
          <w:u w:val="single"/>
        </w:rPr>
        <w:t>登録内容の変更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 xml:space="preserve">　　　　２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.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活動の休止　　　　３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.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登録の削除</w:t>
      </w:r>
    </w:p>
    <w:p w:rsidR="003274E0" w:rsidRPr="00B05263" w:rsidRDefault="006C4866" w:rsidP="003274E0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F7F20" wp14:editId="459CB9B4">
                <wp:simplePos x="0" y="0"/>
                <wp:positionH relativeFrom="column">
                  <wp:posOffset>1219200</wp:posOffset>
                </wp:positionH>
                <wp:positionV relativeFrom="paragraph">
                  <wp:posOffset>8890</wp:posOffset>
                </wp:positionV>
                <wp:extent cx="0" cy="342900"/>
                <wp:effectExtent l="76200" t="0" r="7620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FE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96pt;margin-top:.7pt;width:0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5m/gEAAKEDAAAOAAAAZHJzL2Uyb0RvYy54bWysU0uOEzEQ3SNxB8t70p1AEBOlM4uEYYMg&#10;EsMBatzubkv+yWXSyTas5wKwQOICjAQSyzlMNMo1KDshDLBDZOFU2apX9V69np6vjWYrGVA5W/Hh&#10;oORMWuFqZduKv728ePSMM4xga9DOyopvJPLz2cMH095P5Mh1TtcyMAKxOOl9xbsY/aQoUHTSAA6c&#10;l5YeGxcMREpDW9QBekI3uhiV5dOid6H2wQmJSLeLwyOfZfymkSK+bhqUkemK02wxnyGfV+ksZlOY&#10;tAF8p8RxDPiHKQwoS01PUAuIwN4F9ReUUSI4dE0cCGcK1zRKyMyB2AzLP9i86cDLzIXEQX+SCf8f&#10;rHi1Wgam6oqPObNgaEX7j9/23z/sP32+u77Zbb/u3l/vtl9221s2Tmr1HidUNLfLcMzQL0Oivm6C&#10;Sf9Eiq2zwpuTwnIdmThcCrp9/GR0Vmbxi191PmB8IZ1hKag4xgCq7eLcWUtrdGGYBYbVS4zUmQp/&#10;FqSm1l0orfM2tWU9WfGsHNPCBZCpGg2RQuOJJtqWM9AtuVXEkCHRaVWn8gSEG5zrwFZAhiGf1a6/&#10;pOE504CRHohR/iUpaITfStM8C8DuUJyfDv6KoPRzW7O48aRvDApsq+URQtvUVmavHqkljQ+qpujK&#10;1ZssdpEy8kHufPRsMtr9nOL7X9bsBwAAAP//AwBQSwMEFAAGAAgAAAAhAGzOt+zdAAAACAEAAA8A&#10;AABkcnMvZG93bnJldi54bWxMj0FLw0AQhe+C/2EZwYvYTUNTNWZTpKiIIMVG79vsmMRmZ8Putk3/&#10;vVMvepuP93jzXrEYbS/26EPnSMF0koBAqp3pqFHwUT1d34IIUZPRvSNUcMQAi/L8rNC5cQd6x/06&#10;NoJDKORaQRvjkEsZ6hatDhM3ILH25bzVkdE30nh94HDbyzRJ5tLqjvhDqwdctlhv1zur4MV/Hx9v&#10;rl7fkmWarSrMnv1nlSp1eTE+3IOIOMY/M5zqc3UoudPG7cgE0TPfpbwl8jEDcdJ/eaMgy2Ygy0L+&#10;H1D+AAAA//8DAFBLAQItABQABgAIAAAAIQC2gziS/gAAAOEBAAATAAAAAAAAAAAAAAAAAAAAAABb&#10;Q29udGVudF9UeXBlc10ueG1sUEsBAi0AFAAGAAgAAAAhADj9If/WAAAAlAEAAAsAAAAAAAAAAAAA&#10;AAAALwEAAF9yZWxzLy5yZWxzUEsBAi0AFAAGAAgAAAAhAMctnmb+AQAAoQMAAA4AAAAAAAAAAAAA&#10;AAAALgIAAGRycy9lMm9Eb2MueG1sUEsBAi0AFAAGAAgAAAAhAGzOt+zdAAAACAEAAA8AAAAAAAAA&#10;AAAAAAAAWAQAAGRycy9kb3ducmV2LnhtbFBLBQYAAAAABAAEAPMAAABiBQAAAAA=&#10;" strokecolor="windowText" strokeweight="1.5pt">
                <v:stroke endarrow="block"/>
              </v:shape>
            </w:pict>
          </mc:Fallback>
        </mc:AlternateContent>
      </w:r>
    </w:p>
    <w:p w:rsidR="005032C8" w:rsidRPr="00B05263" w:rsidRDefault="005032C8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5032C8" w:rsidRPr="00B05263" w:rsidRDefault="005032C8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363BD3" w:rsidRPr="00B05263" w:rsidRDefault="00363BD3" w:rsidP="005032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E10211" w:rsidRPr="00B05263" w:rsidRDefault="00F701E1" w:rsidP="00E10211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B05263">
        <w:rPr>
          <w:rFonts w:ascii="Century" w:eastAsia="ＭＳ 明朝" w:hAnsi="Century" w:cs="Times New Roman" w:hint="eastAsia"/>
          <w:sz w:val="24"/>
          <w:szCs w:val="24"/>
        </w:rPr>
        <w:t>【</w:t>
      </w:r>
      <w:r w:rsidR="00E10211" w:rsidRPr="00B05263">
        <w:rPr>
          <w:rFonts w:ascii="Century" w:eastAsia="ＭＳ 明朝" w:hAnsi="Century" w:cs="Times New Roman" w:hint="eastAsia"/>
          <w:sz w:val="24"/>
          <w:szCs w:val="24"/>
        </w:rPr>
        <w:t>変更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する</w:t>
      </w:r>
      <w:r w:rsidR="00E10211" w:rsidRPr="00B05263">
        <w:rPr>
          <w:rFonts w:ascii="Century" w:eastAsia="ＭＳ 明朝" w:hAnsi="Century" w:cs="Times New Roman" w:hint="eastAsia"/>
          <w:sz w:val="24"/>
          <w:szCs w:val="24"/>
        </w:rPr>
        <w:t>内容</w:t>
      </w:r>
      <w:r w:rsidRPr="00B05263">
        <w:rPr>
          <w:rFonts w:ascii="Century" w:eastAsia="ＭＳ 明朝" w:hAnsi="Century" w:cs="Times New Roman" w:hint="eastAsia"/>
          <w:sz w:val="24"/>
          <w:szCs w:val="24"/>
        </w:rPr>
        <w:t>】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5"/>
        <w:gridCol w:w="7009"/>
      </w:tblGrid>
      <w:tr w:rsidR="00E10211" w:rsidRPr="00B05263" w:rsidTr="003F7AD6">
        <w:trPr>
          <w:trHeight w:val="715"/>
        </w:trPr>
        <w:tc>
          <w:tcPr>
            <w:tcW w:w="1913" w:type="dxa"/>
            <w:vAlign w:val="center"/>
          </w:tcPr>
          <w:p w:rsidR="00E10211" w:rsidRPr="00B05263" w:rsidRDefault="00E10211" w:rsidP="003F7AD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6561" w:type="dxa"/>
            <w:vAlign w:val="center"/>
          </w:tcPr>
          <w:p w:rsidR="00E10211" w:rsidRPr="00B05263" w:rsidRDefault="00E10211" w:rsidP="003F7AD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0211" w:rsidRPr="00B05263" w:rsidTr="00E10211">
        <w:trPr>
          <w:trHeight w:val="240"/>
        </w:trPr>
        <w:tc>
          <w:tcPr>
            <w:tcW w:w="1913" w:type="dxa"/>
            <w:vMerge w:val="restart"/>
            <w:vAlign w:val="center"/>
          </w:tcPr>
          <w:p w:rsidR="00E10211" w:rsidRPr="00F76604" w:rsidRDefault="00E10211" w:rsidP="003F7AD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F76604">
              <w:rPr>
                <w:rFonts w:ascii="ＭＳ 明朝" w:eastAsia="ＭＳ 明朝" w:hAnsi="ＭＳ 明朝" w:cs="Times New Roman" w:hint="eastAsia"/>
                <w:sz w:val="22"/>
              </w:rPr>
              <w:t>（ふりがな）</w:t>
            </w:r>
          </w:p>
          <w:p w:rsidR="00E10211" w:rsidRPr="00B05263" w:rsidRDefault="00E10211" w:rsidP="003F7AD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6561" w:type="dxa"/>
            <w:tcBorders>
              <w:bottom w:val="dashed" w:sz="4" w:space="0" w:color="auto"/>
            </w:tcBorders>
          </w:tcPr>
          <w:p w:rsidR="00E10211" w:rsidRPr="00B05263" w:rsidRDefault="00E10211" w:rsidP="003F7A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0211" w:rsidRPr="00B05263" w:rsidTr="003F7AD6">
        <w:trPr>
          <w:trHeight w:val="651"/>
        </w:trPr>
        <w:tc>
          <w:tcPr>
            <w:tcW w:w="1913" w:type="dxa"/>
            <w:vMerge/>
            <w:vAlign w:val="center"/>
          </w:tcPr>
          <w:p w:rsidR="00E10211" w:rsidRPr="00B05263" w:rsidRDefault="00E10211" w:rsidP="003F7AD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dashed" w:sz="4" w:space="0" w:color="auto"/>
            </w:tcBorders>
          </w:tcPr>
          <w:p w:rsidR="00E10211" w:rsidRPr="00B05263" w:rsidRDefault="00E10211" w:rsidP="003F7A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10211" w:rsidRPr="00B05263" w:rsidTr="005C64AC">
        <w:trPr>
          <w:trHeight w:val="537"/>
        </w:trPr>
        <w:tc>
          <w:tcPr>
            <w:tcW w:w="1913" w:type="dxa"/>
            <w:vAlign w:val="center"/>
          </w:tcPr>
          <w:p w:rsidR="00E10211" w:rsidRPr="00B05263" w:rsidRDefault="00E10211" w:rsidP="003F7AD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/>
                <w:sz w:val="24"/>
                <w:szCs w:val="24"/>
              </w:rPr>
              <w:t>電話番号</w:t>
            </w:r>
          </w:p>
        </w:tc>
        <w:tc>
          <w:tcPr>
            <w:tcW w:w="6561" w:type="dxa"/>
          </w:tcPr>
          <w:p w:rsidR="00E10211" w:rsidRPr="00B05263" w:rsidRDefault="00E10211" w:rsidP="003F7AD6">
            <w:pPr>
              <w:tabs>
                <w:tab w:val="center" w:pos="3338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/>
                <w:sz w:val="24"/>
                <w:szCs w:val="24"/>
              </w:rPr>
              <w:tab/>
              <w:t xml:space="preserve">　</w:t>
            </w: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E10211" w:rsidRPr="00B05263" w:rsidTr="002D5020">
        <w:trPr>
          <w:trHeight w:val="1126"/>
        </w:trPr>
        <w:tc>
          <w:tcPr>
            <w:tcW w:w="1913" w:type="dxa"/>
            <w:vAlign w:val="center"/>
          </w:tcPr>
          <w:p w:rsidR="00E10211" w:rsidRPr="00B05263" w:rsidRDefault="00E10211" w:rsidP="003F7AD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</w:t>
            </w:r>
            <w:r w:rsidRPr="00B05263">
              <w:rPr>
                <w:rFonts w:ascii="ＭＳ 明朝" w:eastAsia="ＭＳ 明朝" w:hAnsi="ＭＳ 明朝" w:cs="Times New Roman"/>
                <w:sz w:val="24"/>
                <w:szCs w:val="24"/>
              </w:rPr>
              <w:t>するボランティア団体</w:t>
            </w:r>
          </w:p>
        </w:tc>
        <w:tc>
          <w:tcPr>
            <w:tcW w:w="6561" w:type="dxa"/>
          </w:tcPr>
          <w:p w:rsidR="00E10211" w:rsidRPr="00B05263" w:rsidRDefault="00E10211" w:rsidP="003F7A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・あり</w:t>
            </w:r>
          </w:p>
          <w:p w:rsidR="00E10211" w:rsidRPr="00B05263" w:rsidRDefault="00E10211" w:rsidP="003F7A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（　　　　　　　　　　　　　　　　　　　　　　　　</w:t>
            </w:r>
            <w:r w:rsidR="002D5020"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</w:p>
          <w:p w:rsidR="00E10211" w:rsidRPr="00B05263" w:rsidRDefault="00E10211" w:rsidP="003F7AD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052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・なし</w:t>
            </w:r>
          </w:p>
        </w:tc>
      </w:tr>
    </w:tbl>
    <w:p w:rsidR="005032C8" w:rsidRPr="00B05263" w:rsidRDefault="005032C8" w:rsidP="005032C8">
      <w:pPr>
        <w:widowControl/>
        <w:jc w:val="left"/>
        <w:rPr>
          <w:sz w:val="24"/>
          <w:szCs w:val="24"/>
        </w:rPr>
      </w:pPr>
    </w:p>
    <w:sectPr w:rsidR="005032C8" w:rsidRPr="00B05263" w:rsidSect="00274866">
      <w:pgSz w:w="11906" w:h="16838" w:code="9"/>
      <w:pgMar w:top="1418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FD" w:rsidRDefault="00375BFD" w:rsidP="00C10310">
      <w:r>
        <w:separator/>
      </w:r>
    </w:p>
  </w:endnote>
  <w:endnote w:type="continuationSeparator" w:id="0">
    <w:p w:rsidR="00375BFD" w:rsidRDefault="00375BFD" w:rsidP="00C1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FD" w:rsidRDefault="00375BFD" w:rsidP="00C10310">
      <w:r>
        <w:separator/>
      </w:r>
    </w:p>
  </w:footnote>
  <w:footnote w:type="continuationSeparator" w:id="0">
    <w:p w:rsidR="00375BFD" w:rsidRDefault="00375BFD" w:rsidP="00C1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8"/>
    <w:rsid w:val="000716BB"/>
    <w:rsid w:val="002D5020"/>
    <w:rsid w:val="003274E0"/>
    <w:rsid w:val="00363BD3"/>
    <w:rsid w:val="00375BFD"/>
    <w:rsid w:val="005032C8"/>
    <w:rsid w:val="00546F7B"/>
    <w:rsid w:val="005C64AC"/>
    <w:rsid w:val="006C4866"/>
    <w:rsid w:val="006D24DA"/>
    <w:rsid w:val="0078558B"/>
    <w:rsid w:val="00785A69"/>
    <w:rsid w:val="00996BAC"/>
    <w:rsid w:val="00A65FDD"/>
    <w:rsid w:val="00AE6BBD"/>
    <w:rsid w:val="00B05263"/>
    <w:rsid w:val="00C10310"/>
    <w:rsid w:val="00DA6D18"/>
    <w:rsid w:val="00E10211"/>
    <w:rsid w:val="00F701E1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27159E-9574-477A-AECF-A705C93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32C8"/>
    <w:pPr>
      <w:jc w:val="center"/>
    </w:pPr>
  </w:style>
  <w:style w:type="character" w:customStyle="1" w:styleId="a4">
    <w:name w:val="記 (文字)"/>
    <w:basedOn w:val="a0"/>
    <w:link w:val="a3"/>
    <w:uiPriority w:val="99"/>
    <w:rsid w:val="005032C8"/>
  </w:style>
  <w:style w:type="table" w:styleId="a5">
    <w:name w:val="Table Grid"/>
    <w:basedOn w:val="a1"/>
    <w:uiPriority w:val="59"/>
    <w:rsid w:val="0050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0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310"/>
  </w:style>
  <w:style w:type="paragraph" w:styleId="a8">
    <w:name w:val="footer"/>
    <w:basedOn w:val="a"/>
    <w:link w:val="a9"/>
    <w:uiPriority w:val="99"/>
    <w:unhideWhenUsed/>
    <w:rsid w:val="00C103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310"/>
  </w:style>
  <w:style w:type="paragraph" w:styleId="aa">
    <w:name w:val="Closing"/>
    <w:basedOn w:val="a"/>
    <w:link w:val="ab"/>
    <w:uiPriority w:val="99"/>
    <w:unhideWhenUsed/>
    <w:rsid w:val="00A65FDD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A65FDD"/>
    <w:rPr>
      <w:rFonts w:ascii="Century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2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7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AD11-0795</dc:creator>
  <cp:lastModifiedBy>syakyo039</cp:lastModifiedBy>
  <cp:revision>2</cp:revision>
  <cp:lastPrinted>2021-12-28T04:26:00Z</cp:lastPrinted>
  <dcterms:created xsi:type="dcterms:W3CDTF">2022-01-12T01:26:00Z</dcterms:created>
  <dcterms:modified xsi:type="dcterms:W3CDTF">2022-01-12T01:26:00Z</dcterms:modified>
</cp:coreProperties>
</file>